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A8" w:rsidRPr="00B85B16" w:rsidRDefault="00B85B16">
      <w:pPr>
        <w:rPr>
          <w:b/>
        </w:rPr>
      </w:pPr>
      <w:r w:rsidRPr="00B85B16">
        <w:rPr>
          <w:b/>
        </w:rPr>
        <w:t>Temat: Przesuwanie wykresu o wektor.</w:t>
      </w:r>
    </w:p>
    <w:p w:rsidR="00B85B16" w:rsidRPr="00B85B16" w:rsidRDefault="00B85B16">
      <w:pPr>
        <w:rPr>
          <w:b/>
        </w:rPr>
      </w:pPr>
      <w:r w:rsidRPr="00B85B16">
        <w:rPr>
          <w:b/>
        </w:rPr>
        <w:t>Cele edukacyjne:</w:t>
      </w:r>
    </w:p>
    <w:p w:rsidR="00B85B16" w:rsidRPr="00B85B16" w:rsidRDefault="00B85B16" w:rsidP="00B85B16">
      <w:pPr>
        <w:pStyle w:val="Akapitzlist"/>
        <w:numPr>
          <w:ilvl w:val="0"/>
          <w:numId w:val="1"/>
        </w:numPr>
        <w:rPr>
          <w:b/>
        </w:rPr>
      </w:pPr>
      <w:r w:rsidRPr="00B85B16">
        <w:rPr>
          <w:b/>
        </w:rPr>
        <w:t xml:space="preserve">Szkicowanie wykres funkcji  y = f(x – p) + q  </w:t>
      </w:r>
    </w:p>
    <w:p w:rsidR="00B85B16" w:rsidRPr="00B85B16" w:rsidRDefault="00B85B16" w:rsidP="00B85B16">
      <w:pPr>
        <w:pStyle w:val="Akapitzlist"/>
        <w:numPr>
          <w:ilvl w:val="0"/>
          <w:numId w:val="1"/>
        </w:numPr>
        <w:rPr>
          <w:b/>
        </w:rPr>
      </w:pPr>
      <w:r w:rsidRPr="00B85B16">
        <w:rPr>
          <w:b/>
        </w:rPr>
        <w:t xml:space="preserve">Zapisywanie wzoru funkcji otrzymanej w wyniku danego przesunięcia </w:t>
      </w:r>
    </w:p>
    <w:p w:rsidR="00B85B16" w:rsidRDefault="00B85B16" w:rsidP="00B85B16"/>
    <w:p w:rsidR="00B85B16" w:rsidRDefault="001E0046" w:rsidP="00B85B16">
      <w:r>
        <w:rPr>
          <w:noProof/>
          <w:lang w:eastAsia="pl-PL"/>
        </w:rPr>
        <w:drawing>
          <wp:inline distT="0" distB="0" distL="0" distR="0">
            <wp:extent cx="4714875" cy="2581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046" w:rsidRDefault="001E0046" w:rsidP="00B85B16">
      <w:r>
        <w:rPr>
          <w:noProof/>
          <w:lang w:eastAsia="pl-PL"/>
        </w:rPr>
        <w:drawing>
          <wp:inline distT="0" distB="0" distL="0" distR="0">
            <wp:extent cx="1581150" cy="16859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4933950"/>
            <wp:positionH relativeFrom="column">
              <wp:align>left</wp:align>
            </wp:positionH>
            <wp:positionV relativeFrom="paragraph">
              <wp:align>top</wp:align>
            </wp:positionV>
            <wp:extent cx="3048000" cy="10763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E0046" w:rsidRDefault="001E0046" w:rsidP="00B85B16"/>
    <w:p w:rsidR="00DA1CF1" w:rsidRDefault="00DA1CF1" w:rsidP="00B85B16">
      <w:r>
        <w:rPr>
          <w:noProof/>
          <w:lang w:eastAsia="pl-PL"/>
        </w:rPr>
        <w:drawing>
          <wp:inline distT="0" distB="0" distL="0" distR="0">
            <wp:extent cx="4819650" cy="19335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CF1" w:rsidRPr="005C51EA" w:rsidRDefault="00DA1CF1" w:rsidP="00B85B16">
      <w:pPr>
        <w:rPr>
          <w:b/>
        </w:rPr>
      </w:pPr>
      <w:r w:rsidRPr="005C51EA">
        <w:rPr>
          <w:b/>
        </w:rPr>
        <w:t>Wykonaj ćwiczenie 2.</w:t>
      </w:r>
    </w:p>
    <w:p w:rsidR="00DA1CF1" w:rsidRDefault="00DA1CF1" w:rsidP="00B85B16">
      <w:pPr>
        <w:rPr>
          <w:b/>
        </w:rPr>
      </w:pPr>
      <w:r w:rsidRPr="005C51EA">
        <w:rPr>
          <w:b/>
        </w:rPr>
        <w:t>Podpowiedź: najpierw odczytaj wektor następnie naszkicuj wykres i jego przesuniecie.</w:t>
      </w:r>
    </w:p>
    <w:p w:rsidR="005C51EA" w:rsidRDefault="00186C75" w:rsidP="00B85B16">
      <w:pPr>
        <w:rPr>
          <w:b/>
        </w:rPr>
      </w:pPr>
      <w:r>
        <w:rPr>
          <w:b/>
        </w:rPr>
        <w:lastRenderedPageBreak/>
        <w:t>Ćwiczenie 3a) wykonam jako przykład:</w:t>
      </w:r>
    </w:p>
    <w:p w:rsidR="00186C75" w:rsidRDefault="00186C75" w:rsidP="00B85B16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4638675" cy="4286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C75" w:rsidRDefault="00186C75" w:rsidP="00B85B16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1533525" cy="14478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C75" w:rsidRPr="006933B7" w:rsidRDefault="006933B7" w:rsidP="00B85B16">
      <w:pPr>
        <w:rPr>
          <w:rFonts w:eastAsiaTheme="minorEastAsia"/>
          <w:b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</w:rPr>
            <m:t>Odczytajmy wektor o jaki został przesunięty wykres funkcji y=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</w:rPr>
            <m:t>:</m:t>
          </m:r>
          <m:r>
            <m:rPr>
              <m:sty m:val="bi"/>
            </m:rPr>
            <w:rPr>
              <w:rFonts w:ascii="Cambria Math" w:hAnsi="Cambria Math"/>
              <w:sz w:val="24"/>
            </w:rPr>
            <w:br/>
          </m:r>
        </m:oMath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</w:rPr>
            <m:t>wykres przesuwamy o 2 jednostki w prawo i 2 jednostki w dół.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</w:rPr>
            <w:br/>
          </m:r>
        </m:oMath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</w:rPr>
            <m:t>Podstawmy do wzoru z twierdzenia:y=f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</w:rPr>
                <m:t>x-p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4"/>
            </w:rPr>
            <m:t>=q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</w:rPr>
            <w:br/>
          </m:r>
        </m:oMath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</w:rPr>
            <m:t>p-to przesunięcie w prawo lub lewo, więć p=2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</w:rPr>
            <w:br/>
          </m:r>
        </m:oMath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</w:rPr>
            <m:t>q-to przesunoięcie góra lub dół, więc q=-2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</w:rPr>
            <w:br/>
          </m:r>
        </m:oMath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</w:rPr>
            <m:t>Nasza funkcja f ma wzór:f=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</w:rPr>
                <m:t>(x-2)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</w:rPr>
                <m:t>-2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</w:rPr>
                <m:t>(x-2)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</w:rPr>
            <m:t>-2</m:t>
          </m:r>
        </m:oMath>
      </m:oMathPara>
    </w:p>
    <w:p w:rsidR="006933B7" w:rsidRDefault="006933B7" w:rsidP="00B85B16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 Wykonaj Podpunkt b) i c)</w:t>
      </w:r>
    </w:p>
    <w:p w:rsidR="006933B7" w:rsidRPr="006933B7" w:rsidRDefault="00E75F6F" w:rsidP="00B85B16">
      <w:pPr>
        <w:rPr>
          <w:rFonts w:eastAsiaTheme="minorEastAsia"/>
          <w:b/>
        </w:rPr>
      </w:pPr>
      <w:r>
        <w:rPr>
          <w:rFonts w:eastAsiaTheme="minorEastAsia"/>
          <w:b/>
          <w:noProof/>
          <w:lang w:eastAsia="pl-PL"/>
        </w:rPr>
        <w:drawing>
          <wp:inline distT="0" distB="0" distL="0" distR="0">
            <wp:extent cx="3114675" cy="15144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33B7" w:rsidRPr="00693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34815"/>
    <w:multiLevelType w:val="hybridMultilevel"/>
    <w:tmpl w:val="C486B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16"/>
    <w:rsid w:val="00186C75"/>
    <w:rsid w:val="001E0046"/>
    <w:rsid w:val="002B73A8"/>
    <w:rsid w:val="005C51EA"/>
    <w:rsid w:val="006933B7"/>
    <w:rsid w:val="00B85B16"/>
    <w:rsid w:val="00DA1CF1"/>
    <w:rsid w:val="00E7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9FF22-5FD9-432A-A68A-25D1A967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B1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933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7</cp:revision>
  <dcterms:created xsi:type="dcterms:W3CDTF">2020-05-14T16:37:00Z</dcterms:created>
  <dcterms:modified xsi:type="dcterms:W3CDTF">2020-05-14T17:01:00Z</dcterms:modified>
</cp:coreProperties>
</file>